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C6" w:rsidRPr="002840C6" w:rsidRDefault="002840C6" w:rsidP="002840C6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 w:rsidRPr="002840C6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840C6" w:rsidRPr="002840C6" w:rsidRDefault="002840C6" w:rsidP="002840C6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 w:rsidRPr="002840C6">
        <w:rPr>
          <w:rFonts w:ascii="Times New Roman" w:hAnsi="Times New Roman"/>
          <w:sz w:val="24"/>
          <w:szCs w:val="24"/>
        </w:rPr>
        <w:t>«Детский сад № 453 г. Челябинска»</w:t>
      </w:r>
    </w:p>
    <w:tbl>
      <w:tblPr>
        <w:tblpPr w:leftFromText="180" w:rightFromText="180" w:bottomFromText="200" w:vertAnchor="text" w:horzAnchor="margin" w:tblpXSpec="center" w:tblpY="7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2840C6" w:rsidRPr="002840C6" w:rsidTr="009808CE">
        <w:trPr>
          <w:trHeight w:val="274"/>
        </w:trPr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40C6" w:rsidRPr="002840C6" w:rsidRDefault="002840C6" w:rsidP="009808C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C6">
              <w:rPr>
                <w:rFonts w:ascii="Times New Roman" w:hAnsi="Times New Roman"/>
                <w:sz w:val="24"/>
                <w:szCs w:val="24"/>
              </w:rPr>
              <w:t xml:space="preserve">454129, г. Челябинск, </w:t>
            </w:r>
            <w:proofErr w:type="gramStart"/>
            <w:r w:rsidRPr="002840C6">
              <w:rPr>
                <w:rFonts w:ascii="Times New Roman" w:hAnsi="Times New Roman"/>
                <w:sz w:val="24"/>
                <w:szCs w:val="24"/>
              </w:rPr>
              <w:t>Ереванская</w:t>
            </w:r>
            <w:proofErr w:type="gramEnd"/>
            <w:r w:rsidRPr="002840C6">
              <w:rPr>
                <w:rFonts w:ascii="Times New Roman" w:hAnsi="Times New Roman"/>
                <w:sz w:val="24"/>
                <w:szCs w:val="24"/>
              </w:rPr>
              <w:t>, 12 Телефон: (351) 253-36-79</w:t>
            </w:r>
          </w:p>
          <w:p w:rsidR="002840C6" w:rsidRPr="002840C6" w:rsidRDefault="002840C6" w:rsidP="009808C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C6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Pr="002840C6"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r w:rsidRPr="002840C6">
              <w:rPr>
                <w:rFonts w:ascii="Times New Roman" w:hAnsi="Times New Roman"/>
                <w:sz w:val="24"/>
                <w:szCs w:val="24"/>
              </w:rPr>
              <w:t>453@</w:t>
            </w:r>
            <w:r w:rsidRPr="002840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40C6">
              <w:rPr>
                <w:rFonts w:ascii="Times New Roman" w:hAnsi="Times New Roman"/>
                <w:sz w:val="24"/>
                <w:szCs w:val="24"/>
              </w:rPr>
              <w:t>.</w:t>
            </w:r>
            <w:r w:rsidRPr="002840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B26CA" w:rsidRDefault="002B26CA" w:rsidP="002B26CA">
      <w:pPr>
        <w:spacing w:after="0"/>
        <w:jc w:val="right"/>
        <w:rPr>
          <w:rFonts w:ascii="Times New Roman" w:hAnsi="Times New Roman" w:cs="Times New Roman"/>
        </w:rPr>
      </w:pPr>
    </w:p>
    <w:p w:rsidR="002840C6" w:rsidRDefault="002840C6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840C6" w:rsidRDefault="002840C6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26CA">
        <w:rPr>
          <w:rFonts w:ascii="Times New Roman" w:hAnsi="Times New Roman" w:cs="Times New Roman"/>
          <w:b/>
          <w:sz w:val="32"/>
        </w:rPr>
        <w:t xml:space="preserve">План подготовки и проведения мероприятий в рамках акции </w:t>
      </w:r>
    </w:p>
    <w:p w:rsid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26CA">
        <w:rPr>
          <w:rFonts w:ascii="Times New Roman" w:hAnsi="Times New Roman" w:cs="Times New Roman"/>
          <w:b/>
          <w:sz w:val="32"/>
        </w:rPr>
        <w:t>«За здоровый образ жизни»</w:t>
      </w:r>
      <w:r w:rsidR="00C7184D">
        <w:rPr>
          <w:rFonts w:ascii="Times New Roman" w:hAnsi="Times New Roman" w:cs="Times New Roman"/>
          <w:b/>
          <w:sz w:val="32"/>
        </w:rPr>
        <w:t xml:space="preserve"> в 2021 году</w:t>
      </w:r>
    </w:p>
    <w:p w:rsid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835"/>
      </w:tblGrid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26C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67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835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(приказ, план</w:t>
            </w: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) по участию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2268" w:type="dxa"/>
          </w:tcPr>
          <w:p w:rsidR="002B26CA" w:rsidRPr="002B26CA" w:rsidRDefault="00C7184D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01.04. 2021</w:t>
            </w:r>
            <w:r w:rsidR="002B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6CA" w:rsidRPr="002B26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МАДОУ ДС № 453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методическом кабинете выставки литературы</w:t>
            </w:r>
          </w:p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2268" w:type="dxa"/>
          </w:tcPr>
          <w:p w:rsidR="002B26CA" w:rsidRPr="002B26CA" w:rsidRDefault="00C7184D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2B26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</w:t>
            </w:r>
            <w:r w:rsidR="005512FE">
              <w:rPr>
                <w:rFonts w:ascii="Times New Roman" w:hAnsi="Times New Roman" w:cs="Times New Roman"/>
                <w:sz w:val="28"/>
                <w:szCs w:val="28"/>
              </w:rPr>
              <w:t>, бесед</w:t>
            </w:r>
            <w:r w:rsidR="00C7184D">
              <w:rPr>
                <w:rFonts w:ascii="Times New Roman" w:hAnsi="Times New Roman" w:cs="Times New Roman"/>
                <w:sz w:val="28"/>
                <w:szCs w:val="28"/>
              </w:rPr>
              <w:t>, создание стенгазеты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образа жизни с детьми</w:t>
            </w:r>
            <w:r w:rsidR="00C7184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2268" w:type="dxa"/>
          </w:tcPr>
          <w:p w:rsidR="002B26CA" w:rsidRPr="002B26CA" w:rsidRDefault="00C7184D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2B26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</w:rPr>
              <w:t>Оформление средств наглядной информации по вопросам здорового образа жизни: памятки, буклеты, информационные стенды</w:t>
            </w:r>
          </w:p>
        </w:tc>
        <w:tc>
          <w:tcPr>
            <w:tcW w:w="2268" w:type="dxa"/>
          </w:tcPr>
          <w:p w:rsidR="002B26CA" w:rsidRPr="002B26CA" w:rsidRDefault="00C7184D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2B26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B26CA" w:rsidRPr="002B26CA" w:rsidRDefault="002B26CA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12FE" w:rsidRPr="002B26CA" w:rsidTr="005512FE">
        <w:tc>
          <w:tcPr>
            <w:tcW w:w="817" w:type="dxa"/>
          </w:tcPr>
          <w:p w:rsidR="005512FE" w:rsidRPr="002B26CA" w:rsidRDefault="005512FE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512FE" w:rsidRDefault="005512FE" w:rsidP="00551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детских рисунков </w:t>
            </w:r>
          </w:p>
          <w:p w:rsidR="005512FE" w:rsidRPr="002B26CA" w:rsidRDefault="005512FE" w:rsidP="00C718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84D">
              <w:rPr>
                <w:rFonts w:ascii="Times New Roman" w:hAnsi="Times New Roman" w:cs="Times New Roman"/>
                <w:sz w:val="28"/>
                <w:szCs w:val="28"/>
              </w:rPr>
              <w:t>Мама, папа, я – спортивная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12FE" w:rsidRDefault="00C7184D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5512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5512FE" w:rsidRDefault="005512FE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/ ИЗО</w:t>
            </w:r>
          </w:p>
        </w:tc>
      </w:tr>
      <w:tr w:rsidR="002840C6" w:rsidRPr="002B26CA" w:rsidTr="005512FE">
        <w:tc>
          <w:tcPr>
            <w:tcW w:w="817" w:type="dxa"/>
          </w:tcPr>
          <w:p w:rsidR="002840C6" w:rsidRPr="002B26CA" w:rsidRDefault="002840C6" w:rsidP="004E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840C6" w:rsidRDefault="002840C6" w:rsidP="00551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 детей и родителей, создание книги – рецептов «Здоровое питание в семье</w:t>
            </w:r>
            <w:r w:rsidR="00C7184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2840C6" w:rsidRDefault="00C7184D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2840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840C6" w:rsidRDefault="002840C6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40C6" w:rsidRPr="002B26CA" w:rsidTr="005512FE">
        <w:tc>
          <w:tcPr>
            <w:tcW w:w="817" w:type="dxa"/>
          </w:tcPr>
          <w:p w:rsidR="002840C6" w:rsidRPr="002B26CA" w:rsidRDefault="002840C6" w:rsidP="004E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840C6" w:rsidRPr="002B26CA" w:rsidRDefault="002840C6" w:rsidP="00C7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</w:rPr>
              <w:t xml:space="preserve">Соревнования по футболу среди </w:t>
            </w:r>
            <w:r w:rsidR="00C7184D">
              <w:rPr>
                <w:rFonts w:ascii="Times New Roman" w:hAnsi="Times New Roman" w:cs="Times New Roman"/>
                <w:sz w:val="28"/>
              </w:rPr>
              <w:t xml:space="preserve">детей </w:t>
            </w:r>
            <w:r w:rsidRPr="002B26CA">
              <w:rPr>
                <w:rFonts w:ascii="Times New Roman" w:hAnsi="Times New Roman" w:cs="Times New Roman"/>
                <w:sz w:val="28"/>
              </w:rPr>
              <w:t>дошкольн</w:t>
            </w:r>
            <w:r w:rsidR="00C7184D">
              <w:rPr>
                <w:rFonts w:ascii="Times New Roman" w:hAnsi="Times New Roman" w:cs="Times New Roman"/>
                <w:sz w:val="28"/>
              </w:rPr>
              <w:t xml:space="preserve">ого возраста Ленинского </w:t>
            </w:r>
            <w:r w:rsidRPr="002B26CA">
              <w:rPr>
                <w:rFonts w:ascii="Times New Roman" w:hAnsi="Times New Roman" w:cs="Times New Roman"/>
                <w:sz w:val="28"/>
              </w:rPr>
              <w:t>района</w:t>
            </w:r>
          </w:p>
        </w:tc>
        <w:tc>
          <w:tcPr>
            <w:tcW w:w="2268" w:type="dxa"/>
          </w:tcPr>
          <w:p w:rsidR="002840C6" w:rsidRPr="002B26CA" w:rsidRDefault="00C7184D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840C6" w:rsidRPr="002B26CA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840C6" w:rsidRPr="002B26CA" w:rsidTr="005512FE">
        <w:tc>
          <w:tcPr>
            <w:tcW w:w="817" w:type="dxa"/>
          </w:tcPr>
          <w:p w:rsidR="002840C6" w:rsidRPr="002B26CA" w:rsidRDefault="002840C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840C6" w:rsidRPr="002B26CA" w:rsidRDefault="002840C6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</w:rPr>
              <w:t>Подготовка информационных материалов по проведению Акции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268" w:type="dxa"/>
          </w:tcPr>
          <w:p w:rsidR="002840C6" w:rsidRPr="002B26CA" w:rsidRDefault="00C7184D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30.04.2021</w:t>
            </w:r>
            <w:r w:rsidR="002840C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35" w:type="dxa"/>
          </w:tcPr>
          <w:p w:rsidR="002840C6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840C6" w:rsidRPr="002B26CA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</w:tbl>
    <w:p w:rsidR="002B26CA" w:rsidRP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B26CA" w:rsidRDefault="002B26CA" w:rsidP="002B26CA">
      <w:pPr>
        <w:spacing w:after="0"/>
        <w:jc w:val="right"/>
      </w:pPr>
    </w:p>
    <w:p w:rsidR="002B26CA" w:rsidRPr="002B26CA" w:rsidRDefault="002B26CA" w:rsidP="002B26CA">
      <w:pPr>
        <w:spacing w:after="0"/>
        <w:jc w:val="right"/>
        <w:rPr>
          <w:rFonts w:ascii="Times New Roman" w:hAnsi="Times New Roman" w:cs="Times New Roman"/>
        </w:rPr>
      </w:pPr>
    </w:p>
    <w:sectPr w:rsidR="002B26CA" w:rsidRPr="002B26CA" w:rsidSect="002B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CA"/>
    <w:rsid w:val="002840C6"/>
    <w:rsid w:val="002B26CA"/>
    <w:rsid w:val="005512FE"/>
    <w:rsid w:val="00A751FD"/>
    <w:rsid w:val="00C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12FE"/>
    <w:rPr>
      <w:b/>
      <w:bCs/>
    </w:rPr>
  </w:style>
  <w:style w:type="paragraph" w:styleId="a5">
    <w:name w:val="List Paragraph"/>
    <w:basedOn w:val="a"/>
    <w:uiPriority w:val="34"/>
    <w:qFormat/>
    <w:rsid w:val="002840C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12FE"/>
    <w:rPr>
      <w:b/>
      <w:bCs/>
    </w:rPr>
  </w:style>
  <w:style w:type="paragraph" w:styleId="a5">
    <w:name w:val="List Paragraph"/>
    <w:basedOn w:val="a"/>
    <w:uiPriority w:val="34"/>
    <w:qFormat/>
    <w:rsid w:val="002840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3</cp:revision>
  <dcterms:created xsi:type="dcterms:W3CDTF">2019-04-18T16:41:00Z</dcterms:created>
  <dcterms:modified xsi:type="dcterms:W3CDTF">2021-04-13T04:43:00Z</dcterms:modified>
</cp:coreProperties>
</file>